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9F" w:rsidRPr="0096129F" w:rsidRDefault="0096129F" w:rsidP="0096129F"/>
    <w:p w:rsidR="00D6476A" w:rsidRPr="00787839" w:rsidRDefault="00787839" w:rsidP="0096129F">
      <w:pPr>
        <w:rPr>
          <w:b/>
        </w:rPr>
      </w:pPr>
      <w:r w:rsidRPr="00787839">
        <w:rPr>
          <w:b/>
        </w:rPr>
        <w:t xml:space="preserve"> 1. </w:t>
      </w:r>
      <w:r w:rsidR="00EF191A" w:rsidRPr="00787839">
        <w:rPr>
          <w:b/>
        </w:rPr>
        <w:t>Насос</w:t>
      </w:r>
      <w:r w:rsidR="00D6476A" w:rsidRPr="00787839">
        <w:rPr>
          <w:b/>
        </w:rPr>
        <w:t xml:space="preserve"> циркуляции масла</w:t>
      </w:r>
      <w:r w:rsidR="00EF191A" w:rsidRPr="00787839">
        <w:rPr>
          <w:b/>
        </w:rPr>
        <w:t xml:space="preserve"> с электродвигателем в сборе – </w:t>
      </w:r>
      <w:r w:rsidR="0096129F" w:rsidRPr="00787839">
        <w:rPr>
          <w:b/>
        </w:rPr>
        <w:t>……………………………………..</w:t>
      </w:r>
      <w:r w:rsidR="00EF191A" w:rsidRPr="00787839">
        <w:rPr>
          <w:b/>
        </w:rPr>
        <w:t>2</w:t>
      </w:r>
      <w:r w:rsidRPr="00787839">
        <w:rPr>
          <w:b/>
        </w:rPr>
        <w:t xml:space="preserve"> </w:t>
      </w:r>
      <w:r w:rsidR="00EF191A" w:rsidRPr="00787839">
        <w:rPr>
          <w:b/>
        </w:rPr>
        <w:t>шт</w:t>
      </w:r>
      <w:r w:rsidRPr="00787839">
        <w:rPr>
          <w:b/>
        </w:rPr>
        <w:t>.</w:t>
      </w:r>
      <w:r w:rsidR="00EF191A" w:rsidRPr="00787839">
        <w:rPr>
          <w:b/>
        </w:rPr>
        <w:t xml:space="preserve"> </w:t>
      </w:r>
    </w:p>
    <w:p w:rsidR="00D6476A" w:rsidRDefault="00D6476A" w:rsidP="00D6476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F866F36" wp14:editId="13655817">
            <wp:extent cx="3600450" cy="4800600"/>
            <wp:effectExtent l="0" t="0" r="0" b="0"/>
            <wp:docPr id="210" name="Рисунок 210" descr="D:\Гаштури П.И\Текущие\Информация к заявкам\АБЗ\АБЗ Надым 22\Фото\20211027_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штури П.И\Текущие\Информация к заявкам\АБЗ\АБЗ Надым 22\Фото\20211027_14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11" cy="48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99" w:rsidRDefault="00D6476A" w:rsidP="00635199">
      <w:r>
        <w:t>Общий вид.</w:t>
      </w:r>
    </w:p>
    <w:p w:rsidR="00D6476A" w:rsidRDefault="00635199" w:rsidP="00485A67">
      <w:pPr>
        <w:spacing w:after="0"/>
      </w:pPr>
      <w:proofErr w:type="spellStart"/>
      <w:r w:rsidRPr="00635199">
        <w:t>Шильдик</w:t>
      </w:r>
      <w:proofErr w:type="spellEnd"/>
      <w:r w:rsidRPr="00635199">
        <w:t xml:space="preserve"> насоса.</w:t>
      </w:r>
      <w:r w:rsidR="00D6476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3FB4418" wp14:editId="0970370C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60807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40" y="21456"/>
                <wp:lineTo x="21440" y="0"/>
                <wp:lineTo x="0" y="0"/>
              </wp:wrapPolygon>
            </wp:wrapThrough>
            <wp:docPr id="212" name="Рисунок 212" descr="D:\Гаштури П.И\Текущие\Информация к заявкам\АБЗ\АБЗ Надым 22\Фото\Шильдик нас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штури П.И\Текущие\Информация к заявкам\АБЗ\АБЗ Надым 22\Фото\Шильдик насо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t="37974" r="3030" b="9897"/>
                    <a:stretch/>
                  </pic:blipFill>
                  <pic:spPr bwMode="auto">
                    <a:xfrm>
                      <a:off x="0" y="0"/>
                      <a:ext cx="360807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76A" w:rsidRDefault="00D6476A" w:rsidP="00D6476A">
      <w:pPr>
        <w:spacing w:after="0" w:line="240" w:lineRule="auto"/>
      </w:pPr>
    </w:p>
    <w:p w:rsidR="00D6476A" w:rsidRDefault="00D6476A" w:rsidP="0096129F"/>
    <w:p w:rsidR="005C6494" w:rsidRDefault="005C6494" w:rsidP="0096129F"/>
    <w:p w:rsidR="005C6494" w:rsidRDefault="005C6494" w:rsidP="0096129F"/>
    <w:p w:rsidR="005C6494" w:rsidRDefault="005C6494" w:rsidP="0096129F"/>
    <w:p w:rsidR="005C6494" w:rsidRDefault="005C6494" w:rsidP="0096129F"/>
    <w:p w:rsidR="005C6494" w:rsidRDefault="005C6494" w:rsidP="0096129F"/>
    <w:p w:rsidR="005C6494" w:rsidRDefault="005C6494" w:rsidP="0096129F"/>
    <w:p w:rsidR="005C6494" w:rsidRDefault="005C6494" w:rsidP="0096129F"/>
    <w:p w:rsidR="005C6494" w:rsidRDefault="005C6494" w:rsidP="005C649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BC91AE7" wp14:editId="3D19B6A8">
            <wp:extent cx="4267200" cy="5181600"/>
            <wp:effectExtent l="0" t="0" r="0" b="0"/>
            <wp:docPr id="213" name="Рисунок 213" descr="D:\Гаштури П.И\Текущие\Информация к заявкам\АБЗ\АБЗ Надым 22\Фото\Шильдик двиг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штури П.И\Текущие\Информация к заявкам\АБЗ\АБЗ Надым 22\Фото\Шильдик двигате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18" cy="51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5F" w:rsidRDefault="005C6494" w:rsidP="005C6494">
      <w:pPr>
        <w:spacing w:after="0" w:line="240" w:lineRule="auto"/>
      </w:pPr>
      <w:proofErr w:type="spellStart"/>
      <w:r>
        <w:t>Шилдик</w:t>
      </w:r>
      <w:proofErr w:type="spellEnd"/>
      <w:r>
        <w:t xml:space="preserve"> электродвигателя</w:t>
      </w:r>
      <w:r w:rsidR="00A7435F">
        <w:t xml:space="preserve"> насоса</w:t>
      </w:r>
      <w:r>
        <w:t>.</w:t>
      </w:r>
    </w:p>
    <w:p w:rsidR="00A7435F" w:rsidRDefault="00A7435F" w:rsidP="005C6494">
      <w:pPr>
        <w:spacing w:after="0" w:line="240" w:lineRule="auto"/>
      </w:pPr>
    </w:p>
    <w:p w:rsidR="005C6494" w:rsidRDefault="00EF191A" w:rsidP="005C649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DE5C511" wp14:editId="42C5C989">
            <wp:extent cx="5753100" cy="2486025"/>
            <wp:effectExtent l="0" t="0" r="0" b="9525"/>
            <wp:docPr id="1" name="Рисунок 1" descr="C:\Users\Мастер\Desktop\насос\IMG-202109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насос\IMG-2021090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27798" r="-963" b="40794"/>
                    <a:stretch/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494" w:rsidRPr="005C6494" w:rsidRDefault="005C6494" w:rsidP="005C6494">
      <w:proofErr w:type="spellStart"/>
      <w:r>
        <w:t>Шильдик</w:t>
      </w:r>
      <w:proofErr w:type="spellEnd"/>
      <w:r>
        <w:t xml:space="preserve"> тепловой защиты двигателя</w:t>
      </w:r>
      <w:r w:rsidR="00A7435F">
        <w:t>.</w:t>
      </w:r>
    </w:p>
    <w:p w:rsidR="00EF191A" w:rsidRDefault="00EF191A" w:rsidP="005C6494">
      <w:pPr>
        <w:spacing w:line="240" w:lineRule="auto"/>
      </w:pPr>
    </w:p>
    <w:p w:rsidR="00EF191A" w:rsidRDefault="00EF191A"/>
    <w:p w:rsidR="00EF191A" w:rsidRDefault="00EF191A"/>
    <w:p w:rsidR="00EF191A" w:rsidRDefault="00EF191A"/>
    <w:p w:rsidR="00745323" w:rsidRPr="00787839" w:rsidRDefault="00745323" w:rsidP="00745323">
      <w:pPr>
        <w:rPr>
          <w:b/>
        </w:rPr>
      </w:pPr>
      <w:r w:rsidRPr="00787839">
        <w:rPr>
          <w:b/>
        </w:rPr>
        <w:t>2.  Насос дизельного топлива 1-го подъёма с электродвигателем в сборе …………………………….. 1 шт</w:t>
      </w:r>
      <w:r w:rsidR="00787839" w:rsidRPr="00787839">
        <w:rPr>
          <w:b/>
        </w:rPr>
        <w:t>.</w:t>
      </w:r>
    </w:p>
    <w:p w:rsidR="00745323" w:rsidRDefault="00745323" w:rsidP="00745323">
      <w:pPr>
        <w:spacing w:after="0"/>
      </w:pPr>
      <w:r w:rsidRPr="00F51BAE">
        <w:t xml:space="preserve">Насос </w:t>
      </w:r>
      <w:r w:rsidRPr="003F7798">
        <w:rPr>
          <w:lang w:val="en-US"/>
        </w:rPr>
        <w:t>NB</w:t>
      </w:r>
      <w:r w:rsidRPr="00F51BAE">
        <w:t>25-200</w:t>
      </w:r>
      <w:r w:rsidRPr="003F7798">
        <w:rPr>
          <w:lang w:val="en-US"/>
        </w:rPr>
        <w:t>U</w:t>
      </w:r>
      <w:r w:rsidRPr="00F51BAE">
        <w:t>3. 1</w:t>
      </w:r>
      <w:r w:rsidRPr="003F7798">
        <w:rPr>
          <w:lang w:val="en-US"/>
        </w:rPr>
        <w:t>D</w:t>
      </w:r>
      <w:r w:rsidRPr="00F51BAE">
        <w:t>-</w:t>
      </w:r>
      <w:r w:rsidRPr="003F7798">
        <w:rPr>
          <w:lang w:val="en-US"/>
        </w:rPr>
        <w:t>W</w:t>
      </w:r>
      <w:r w:rsidRPr="00F51BAE">
        <w:t xml:space="preserve">19-28/250 </w:t>
      </w:r>
      <w:r w:rsidRPr="003F7798">
        <w:rPr>
          <w:lang w:val="en-US"/>
        </w:rPr>
        <w:t>ALLWEILER</w:t>
      </w:r>
    </w:p>
    <w:p w:rsidR="00745323" w:rsidRPr="003544BC" w:rsidRDefault="00745323" w:rsidP="00745323">
      <w:pPr>
        <w:spacing w:after="0" w:line="240" w:lineRule="auto"/>
      </w:pPr>
      <w:r>
        <w:t>Производительность – 6 м</w:t>
      </w:r>
      <w:r>
        <w:rPr>
          <w:rFonts w:ascii="Arial" w:hAnsi="Arial" w:cs="Arial"/>
        </w:rPr>
        <w:t>³</w:t>
      </w:r>
      <w:r>
        <w:t>/ч; высота подъёма – 45 м; высота всасывания – 1,9 м.</w:t>
      </w:r>
    </w:p>
    <w:p w:rsidR="00745323" w:rsidRDefault="00745323" w:rsidP="00745323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A328FA" wp14:editId="3967D3B7">
            <wp:extent cx="2553698" cy="4652405"/>
            <wp:effectExtent l="0" t="1587" r="0" b="0"/>
            <wp:docPr id="5" name="Рисунок 5" descr="C:\Users\Мастер\Desktop\фото от 19.10\20211020_11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фото от 19.10\20211020_111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0" t="104" r="17125"/>
                    <a:stretch/>
                  </pic:blipFill>
                  <pic:spPr bwMode="auto">
                    <a:xfrm rot="5400000">
                      <a:off x="0" y="0"/>
                      <a:ext cx="2561916" cy="466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23" w:rsidRPr="003F7798" w:rsidRDefault="00745323" w:rsidP="00745323">
      <w:proofErr w:type="spellStart"/>
      <w:r>
        <w:t>Шильдик</w:t>
      </w:r>
      <w:proofErr w:type="spellEnd"/>
      <w:r>
        <w:t xml:space="preserve"> насоса</w:t>
      </w:r>
    </w:p>
    <w:p w:rsidR="00745323" w:rsidRDefault="00745323" w:rsidP="00745323">
      <w:pPr>
        <w:spacing w:after="0"/>
      </w:pPr>
      <w:r>
        <w:rPr>
          <w:noProof/>
          <w:lang w:eastAsia="ru-RU"/>
        </w:rPr>
        <w:drawing>
          <wp:inline distT="0" distB="0" distL="0" distR="0" wp14:anchorId="5F31E59A" wp14:editId="184221C9">
            <wp:extent cx="4610931" cy="2317750"/>
            <wp:effectExtent l="0" t="0" r="0" b="6350"/>
            <wp:docPr id="8" name="Рисунок 8" descr="C:\Users\Мастер\AppData\Local\Microsoft\Windows\Temporary Internet Files\Content.Word\20211020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тер\AppData\Local\Microsoft\Windows\Temporary Internet Files\Content.Word\20211020_14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41408"/>
                    <a:stretch/>
                  </pic:blipFill>
                  <pic:spPr bwMode="auto">
                    <a:xfrm rot="10800000">
                      <a:off x="0" y="0"/>
                      <a:ext cx="4620705" cy="232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323" w:rsidRDefault="00745323" w:rsidP="00745323">
      <w:proofErr w:type="spellStart"/>
      <w:r>
        <w:t>Шильдик</w:t>
      </w:r>
      <w:proofErr w:type="spellEnd"/>
      <w:r>
        <w:t xml:space="preserve"> двигателя насоса</w:t>
      </w:r>
    </w:p>
    <w:p w:rsidR="00745323" w:rsidRDefault="00745323" w:rsidP="0074532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C16D185" wp14:editId="5270A951">
            <wp:extent cx="3435350" cy="2576512"/>
            <wp:effectExtent l="0" t="0" r="0" b="0"/>
            <wp:docPr id="17" name="Рисунок 17" descr="D:\Гаштури П.И\Текущие\Информация к заявкам\АБЗ\АБЗ Надым 22\Фото\20211027_14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штури П.И\Текущие\Информация к заявкам\АБЗ\АБЗ Надым 22\Фото\20211027_142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06" cy="25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23" w:rsidRPr="00352107" w:rsidRDefault="00745323" w:rsidP="00745323">
      <w:r>
        <w:t>Общий вид.</w:t>
      </w:r>
    </w:p>
    <w:p w:rsidR="00EF191A" w:rsidRDefault="00EF191A"/>
    <w:p w:rsidR="00787839" w:rsidRPr="00787839" w:rsidRDefault="00787839" w:rsidP="00787839">
      <w:pPr>
        <w:spacing w:after="0"/>
        <w:rPr>
          <w:b/>
        </w:rPr>
      </w:pPr>
      <w:r w:rsidRPr="00787839">
        <w:rPr>
          <w:b/>
        </w:rPr>
        <w:t xml:space="preserve">3.  Металлорукав ДУ25 высокого давления </w:t>
      </w:r>
      <w:r>
        <w:rPr>
          <w:b/>
        </w:rPr>
        <w:t>гофр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 w:rsidRPr="00787839">
        <w:rPr>
          <w:b/>
        </w:rPr>
        <w:t>н</w:t>
      </w:r>
      <w:proofErr w:type="gramEnd"/>
      <w:r w:rsidRPr="00787839">
        <w:rPr>
          <w:b/>
        </w:rPr>
        <w:t>ерж.  в оплетке, длина (</w:t>
      </w:r>
      <w:r w:rsidRPr="00787839">
        <w:rPr>
          <w:b/>
          <w:lang w:val="en-US"/>
        </w:rPr>
        <w:t>L</w:t>
      </w:r>
      <w:r w:rsidRPr="00787839">
        <w:rPr>
          <w:b/>
        </w:rPr>
        <w:t xml:space="preserve">1) 1 м ……………………10 шт. </w:t>
      </w:r>
    </w:p>
    <w:p w:rsidR="00787839" w:rsidRPr="00787839" w:rsidRDefault="00787839" w:rsidP="00787839">
      <w:r w:rsidRPr="00787839">
        <w:t>Ниппель сферический, накидная гайка с метрической резьбой (с обеих сторон)</w:t>
      </w:r>
    </w:p>
    <w:p w:rsidR="00787839" w:rsidRPr="00167728" w:rsidRDefault="00787839" w:rsidP="00787839">
      <w:r>
        <w:rPr>
          <w:noProof/>
          <w:lang w:eastAsia="ru-RU"/>
        </w:rPr>
        <w:drawing>
          <wp:inline distT="0" distB="0" distL="0" distR="0" wp14:anchorId="6F710954" wp14:editId="5E7FE083">
            <wp:extent cx="3581400" cy="2428875"/>
            <wp:effectExtent l="0" t="0" r="0" b="9525"/>
            <wp:docPr id="2" name="Рисунок 2" descr="C:\Users\Мастер\Desktop\шланг\IMG-202107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шланг\IMG-2021071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3" b="24141"/>
                    <a:stretch/>
                  </pic:blipFill>
                  <pic:spPr bwMode="auto">
                    <a:xfrm>
                      <a:off x="0" y="0"/>
                      <a:ext cx="3581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7839" w:rsidRPr="00787839" w:rsidRDefault="00787839" w:rsidP="00787839">
      <w:r>
        <w:rPr>
          <w:noProof/>
          <w:lang w:eastAsia="ru-RU"/>
        </w:rPr>
        <w:drawing>
          <wp:inline distT="0" distB="0" distL="0" distR="0" wp14:anchorId="6AD4EB50" wp14:editId="05544138">
            <wp:extent cx="4552950" cy="2638425"/>
            <wp:effectExtent l="0" t="0" r="0" b="9525"/>
            <wp:docPr id="3" name="Рисунок 3" descr="http://zgs.su/upload/medialibrary/4c2/1_nippel-sfericheskij-cilindricheskaya-re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gs.su/upload/medialibrary/4c2/1_nippel-sfericheskij-cilindricheskaya-rezb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975" w:type="dxa"/>
        <w:tblBorders>
          <w:top w:val="single" w:sz="6" w:space="0" w:color="4CA1C6"/>
          <w:left w:val="single" w:sz="6" w:space="0" w:color="4CA1C6"/>
          <w:bottom w:val="single" w:sz="6" w:space="0" w:color="4CA1C6"/>
          <w:right w:val="single" w:sz="6" w:space="0" w:color="4CA1C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584"/>
        <w:gridCol w:w="983"/>
        <w:gridCol w:w="1977"/>
        <w:gridCol w:w="983"/>
        <w:gridCol w:w="589"/>
        <w:gridCol w:w="589"/>
        <w:gridCol w:w="645"/>
      </w:tblGrid>
      <w:tr w:rsidR="00787839" w:rsidRPr="00167728" w:rsidTr="00A7386F">
        <w:trPr>
          <w:gridAfter w:val="7"/>
          <w:trHeight w:val="207"/>
        </w:trPr>
        <w:tc>
          <w:tcPr>
            <w:tcW w:w="0" w:type="auto"/>
            <w:vMerge w:val="restart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EBEBEB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proofErr w:type="spellStart"/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Ду</w:t>
            </w:r>
            <w:proofErr w:type="spellEnd"/>
          </w:p>
        </w:tc>
      </w:tr>
      <w:tr w:rsidR="00787839" w:rsidRPr="00167728" w:rsidTr="00A7386F">
        <w:tc>
          <w:tcPr>
            <w:tcW w:w="0" w:type="auto"/>
            <w:vMerge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d1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d2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d3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S1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S2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6CCFF7"/>
            <w:vAlign w:val="center"/>
            <w:hideMark/>
          </w:tcPr>
          <w:p w:rsidR="00787839" w:rsidRPr="00167728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777777"/>
                <w:sz w:val="18"/>
                <w:szCs w:val="18"/>
                <w:lang w:eastAsia="ru-RU"/>
              </w:rPr>
            </w:pPr>
            <w:r w:rsidRPr="00167728">
              <w:rPr>
                <w:rFonts w:ascii="Tahoma" w:eastAsia="Times New Roman" w:hAnsi="Tahoma" w:cs="Tahoma"/>
                <w:color w:val="0C004B"/>
                <w:sz w:val="20"/>
                <w:szCs w:val="20"/>
                <w:lang w:eastAsia="ru-RU"/>
              </w:rPr>
              <w:t>D1</w:t>
            </w:r>
          </w:p>
        </w:tc>
      </w:tr>
      <w:tr w:rsidR="00787839" w:rsidRPr="00193D2C" w:rsidTr="00A7386F"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EBEBEB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 36х1,5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dotted" w:sz="6" w:space="0" w:color="4CA1C6"/>
              <w:left w:val="dotted" w:sz="6" w:space="0" w:color="4CA1C6"/>
              <w:bottom w:val="dotted" w:sz="6" w:space="0" w:color="4CA1C6"/>
              <w:right w:val="dotted" w:sz="6" w:space="0" w:color="4CA1C6"/>
            </w:tcBorders>
            <w:shd w:val="clear" w:color="auto" w:fill="FFFFFF"/>
            <w:vAlign w:val="center"/>
            <w:hideMark/>
          </w:tcPr>
          <w:p w:rsidR="00787839" w:rsidRPr="00193D2C" w:rsidRDefault="00787839" w:rsidP="00A738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93D2C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34</w:t>
            </w:r>
          </w:p>
        </w:tc>
      </w:tr>
    </w:tbl>
    <w:p w:rsidR="00787839" w:rsidRDefault="00787839"/>
    <w:p w:rsidR="005A0B9D" w:rsidRDefault="005A0B9D">
      <w:r>
        <w:rPr>
          <w:noProof/>
          <w:lang w:eastAsia="ru-RU"/>
        </w:rPr>
        <w:drawing>
          <wp:inline distT="0" distB="0" distL="0" distR="0">
            <wp:extent cx="5224877" cy="1857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77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9D" w:rsidSect="0069177A">
      <w:pgSz w:w="11906" w:h="16838"/>
      <w:pgMar w:top="113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91A"/>
    <w:rsid w:val="00030344"/>
    <w:rsid w:val="00037664"/>
    <w:rsid w:val="00070E74"/>
    <w:rsid w:val="00093B9F"/>
    <w:rsid w:val="0016505D"/>
    <w:rsid w:val="00167728"/>
    <w:rsid w:val="00193D2C"/>
    <w:rsid w:val="001C4FFA"/>
    <w:rsid w:val="001F3AAB"/>
    <w:rsid w:val="002338E8"/>
    <w:rsid w:val="00237110"/>
    <w:rsid w:val="00277C4F"/>
    <w:rsid w:val="002914FD"/>
    <w:rsid w:val="00321585"/>
    <w:rsid w:val="003375C3"/>
    <w:rsid w:val="00352107"/>
    <w:rsid w:val="00352A53"/>
    <w:rsid w:val="003544BC"/>
    <w:rsid w:val="00370B07"/>
    <w:rsid w:val="00376C4A"/>
    <w:rsid w:val="003B24EA"/>
    <w:rsid w:val="003D2777"/>
    <w:rsid w:val="003F7798"/>
    <w:rsid w:val="0044200F"/>
    <w:rsid w:val="00474BA7"/>
    <w:rsid w:val="00477B17"/>
    <w:rsid w:val="00485A67"/>
    <w:rsid w:val="004A0D08"/>
    <w:rsid w:val="004E14B1"/>
    <w:rsid w:val="00500595"/>
    <w:rsid w:val="00583913"/>
    <w:rsid w:val="005943AE"/>
    <w:rsid w:val="005A0B9D"/>
    <w:rsid w:val="005B4D84"/>
    <w:rsid w:val="005C6494"/>
    <w:rsid w:val="005D4880"/>
    <w:rsid w:val="005E259C"/>
    <w:rsid w:val="005F3BEB"/>
    <w:rsid w:val="00604F1E"/>
    <w:rsid w:val="0062277E"/>
    <w:rsid w:val="00635199"/>
    <w:rsid w:val="00663775"/>
    <w:rsid w:val="00685381"/>
    <w:rsid w:val="0069177A"/>
    <w:rsid w:val="006B00F2"/>
    <w:rsid w:val="00706BC2"/>
    <w:rsid w:val="00745323"/>
    <w:rsid w:val="00750C33"/>
    <w:rsid w:val="00764A96"/>
    <w:rsid w:val="007718D0"/>
    <w:rsid w:val="00787839"/>
    <w:rsid w:val="007B2416"/>
    <w:rsid w:val="007D1840"/>
    <w:rsid w:val="007D511E"/>
    <w:rsid w:val="007F1094"/>
    <w:rsid w:val="00801F39"/>
    <w:rsid w:val="00822311"/>
    <w:rsid w:val="00852523"/>
    <w:rsid w:val="008532A0"/>
    <w:rsid w:val="00911D1C"/>
    <w:rsid w:val="0096129F"/>
    <w:rsid w:val="0096567C"/>
    <w:rsid w:val="00A44837"/>
    <w:rsid w:val="00A7435F"/>
    <w:rsid w:val="00A860E9"/>
    <w:rsid w:val="00A8619E"/>
    <w:rsid w:val="00AC1B02"/>
    <w:rsid w:val="00AC4AB8"/>
    <w:rsid w:val="00AD6C6F"/>
    <w:rsid w:val="00AE6287"/>
    <w:rsid w:val="00B24F23"/>
    <w:rsid w:val="00B40816"/>
    <w:rsid w:val="00B420EC"/>
    <w:rsid w:val="00B46ED6"/>
    <w:rsid w:val="00B84E32"/>
    <w:rsid w:val="00BE43FF"/>
    <w:rsid w:val="00C03331"/>
    <w:rsid w:val="00CA63DB"/>
    <w:rsid w:val="00CC6EBF"/>
    <w:rsid w:val="00CD45AF"/>
    <w:rsid w:val="00CF0D08"/>
    <w:rsid w:val="00D014AB"/>
    <w:rsid w:val="00D3744E"/>
    <w:rsid w:val="00D6476A"/>
    <w:rsid w:val="00D7353E"/>
    <w:rsid w:val="00D9241C"/>
    <w:rsid w:val="00D964DE"/>
    <w:rsid w:val="00DF3960"/>
    <w:rsid w:val="00E8657D"/>
    <w:rsid w:val="00EB6787"/>
    <w:rsid w:val="00ED653E"/>
    <w:rsid w:val="00EF191A"/>
    <w:rsid w:val="00F25FCE"/>
    <w:rsid w:val="00F51558"/>
    <w:rsid w:val="00F51BAE"/>
    <w:rsid w:val="00FA1722"/>
    <w:rsid w:val="00FA50A7"/>
    <w:rsid w:val="00FC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6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D9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51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2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6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612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6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D92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D51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4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Список запчастей на Lintec 2500 г НАДЫМ  сезон 2022</vt:lpstr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25</cp:revision>
  <dcterms:created xsi:type="dcterms:W3CDTF">2021-09-14T09:33:00Z</dcterms:created>
  <dcterms:modified xsi:type="dcterms:W3CDTF">2021-11-01T02:21:00Z</dcterms:modified>
</cp:coreProperties>
</file>